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5E4D" w14:textId="77777777" w:rsidR="00112BD0" w:rsidRDefault="00112BD0"/>
    <w:p w14:paraId="6DC47E45" w14:textId="77777777" w:rsidR="00C2152E" w:rsidRDefault="00C2152E"/>
    <w:p w14:paraId="262D1627" w14:textId="77777777" w:rsidR="00A76457" w:rsidRPr="00A741F8" w:rsidRDefault="00A76457" w:rsidP="00A76457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32"/>
        </w:rPr>
      </w:pPr>
      <w:r w:rsidRPr="00A741F8">
        <w:rPr>
          <w:rFonts w:ascii="Calibri" w:hAnsi="Calibri" w:cs="Calibri"/>
          <w:b/>
          <w:spacing w:val="40"/>
          <w:sz w:val="32"/>
        </w:rPr>
        <w:t>PRIHLÁŠKA</w:t>
      </w:r>
    </w:p>
    <w:p w14:paraId="2AB79E07" w14:textId="77777777" w:rsidR="00A76457" w:rsidRDefault="00A76457" w:rsidP="00A76457">
      <w:pPr>
        <w:autoSpaceDE w:val="0"/>
        <w:autoSpaceDN w:val="0"/>
        <w:adjustRightInd w:val="0"/>
        <w:ind w:right="-285"/>
        <w:jc w:val="center"/>
        <w:rPr>
          <w:rFonts w:ascii="Calibri" w:hAnsi="Calibri" w:cs="Calibri"/>
          <w:b/>
          <w:spacing w:val="40"/>
        </w:rPr>
      </w:pPr>
      <w:r w:rsidRPr="00A741F8">
        <w:rPr>
          <w:rFonts w:ascii="Calibri" w:hAnsi="Calibri" w:cs="Calibri"/>
          <w:b/>
          <w:spacing w:val="40"/>
        </w:rPr>
        <w:t xml:space="preserve">na </w:t>
      </w:r>
      <w:r>
        <w:rPr>
          <w:rFonts w:ascii="Calibri" w:hAnsi="Calibri" w:cs="Calibri"/>
          <w:b/>
          <w:spacing w:val="40"/>
        </w:rPr>
        <w:t>inovačné</w:t>
      </w:r>
      <w:r w:rsidRPr="00A741F8">
        <w:rPr>
          <w:rFonts w:ascii="Calibri" w:hAnsi="Calibri" w:cs="Calibri"/>
          <w:b/>
          <w:spacing w:val="40"/>
        </w:rPr>
        <w:t xml:space="preserve"> vzdelávanie </w:t>
      </w:r>
    </w:p>
    <w:p w14:paraId="61362D6F" w14:textId="77777777" w:rsidR="00A76457" w:rsidRDefault="00A76457" w:rsidP="00A76457">
      <w:pPr>
        <w:pStyle w:val="Nzov"/>
        <w:spacing w:before="0" w:after="0"/>
        <w:rPr>
          <w:rFonts w:asciiTheme="minorHAnsi" w:hAnsiTheme="minorHAnsi" w:cstheme="minorHAnsi"/>
          <w:b w:val="0"/>
          <w:sz w:val="16"/>
          <w:szCs w:val="16"/>
          <w:lang w:val="sk-SK"/>
        </w:rPr>
      </w:pPr>
      <w:r>
        <w:rPr>
          <w:rFonts w:asciiTheme="minorHAnsi" w:hAnsiTheme="minorHAnsi" w:cstheme="minorHAnsi"/>
          <w:b w:val="0"/>
          <w:sz w:val="16"/>
          <w:szCs w:val="16"/>
          <w:lang w:val="sk-SK"/>
        </w:rPr>
        <w:t>v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 zmysle §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67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ods.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5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zákona č.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138/2019 Z. z. 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o pedagogických zamestnancoch a odborných zamestnancoch a o zmene a doplnení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niektorých zákonov.</w:t>
      </w:r>
    </w:p>
    <w:p w14:paraId="7679F2AF" w14:textId="77777777" w:rsidR="00A76457" w:rsidRPr="00A92A51" w:rsidRDefault="00A76457" w:rsidP="00A76457">
      <w:pPr>
        <w:pStyle w:val="Nzov"/>
        <w:spacing w:before="0" w:after="0"/>
        <w:jc w:val="both"/>
        <w:rPr>
          <w:rFonts w:asciiTheme="minorHAnsi" w:hAnsiTheme="minorHAnsi" w:cstheme="minorHAnsi"/>
          <w:b w:val="0"/>
          <w:sz w:val="16"/>
          <w:szCs w:val="16"/>
          <w:lang w:val="sk-SK"/>
        </w:rPr>
      </w:pPr>
    </w:p>
    <w:p w14:paraId="3F600AFA" w14:textId="77777777" w:rsidR="00A76457" w:rsidRPr="00A741F8" w:rsidRDefault="00A76457" w:rsidP="00A76457">
      <w:pPr>
        <w:pStyle w:val="Nzov"/>
        <w:spacing w:before="0" w:after="0"/>
        <w:jc w:val="both"/>
        <w:rPr>
          <w:rFonts w:ascii="Calibri" w:hAnsi="Calibri" w:cs="Calibri"/>
          <w:kern w:val="0"/>
          <w:sz w:val="10"/>
          <w:szCs w:val="4"/>
          <w:lang w:val="sk-SK"/>
        </w:rPr>
      </w:pPr>
    </w:p>
    <w:tbl>
      <w:tblPr>
        <w:tblW w:w="105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53"/>
        <w:gridCol w:w="3828"/>
        <w:gridCol w:w="1701"/>
        <w:gridCol w:w="3127"/>
      </w:tblGrid>
      <w:tr w:rsidR="00A76457" w:rsidRPr="00274EB6" w14:paraId="6D1BD00D" w14:textId="77777777" w:rsidTr="00ED0F03">
        <w:trPr>
          <w:trHeight w:val="478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6291E5C5" w14:textId="77777777" w:rsidR="00A76457" w:rsidRPr="009145B0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9145B0">
              <w:rPr>
                <w:rFonts w:ascii="Cambria" w:hAnsi="Cambria"/>
                <w:b w:val="0"/>
                <w:kern w:val="0"/>
                <w:sz w:val="20"/>
                <w:lang w:val="sk-SK"/>
              </w:rPr>
              <w:t>Poskytovateľ vzdelávania: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228A550" w14:textId="77777777" w:rsidR="00A76457" w:rsidRPr="00335B2A" w:rsidRDefault="00A76457" w:rsidP="00ED0F03">
            <w:pPr>
              <w:rPr>
                <w:b/>
              </w:rPr>
            </w:pPr>
            <w:r>
              <w:rPr>
                <w:rFonts w:ascii="Calibri" w:hAnsi="Calibri" w:cs="Calibri"/>
                <w:b/>
              </w:rPr>
              <w:t>ŠCPP pre deti a žiakov so zrakovým postihnutím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B35F" w14:textId="77777777" w:rsidR="00A76457" w:rsidRPr="00610F85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610F85"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Korešpondenčná </w:t>
            </w:r>
          </w:p>
          <w:p w14:paraId="7EA01E06" w14:textId="77777777" w:rsidR="00A76457" w:rsidRPr="00610F85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610F85">
              <w:rPr>
                <w:rFonts w:ascii="Cambria" w:hAnsi="Cambria"/>
                <w:b w:val="0"/>
                <w:kern w:val="0"/>
                <w:sz w:val="20"/>
                <w:lang w:val="sk-SK"/>
              </w:rPr>
              <w:t>adresa: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vAlign w:val="center"/>
          </w:tcPr>
          <w:p w14:paraId="5FACB634" w14:textId="77777777" w:rsidR="00A76457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Námestie Š. </w:t>
            </w:r>
            <w:proofErr w:type="spellStart"/>
            <w:r>
              <w:rPr>
                <w:rFonts w:ascii="Calibri" w:hAnsi="Calibri" w:cs="Calibri"/>
                <w:b/>
              </w:rPr>
              <w:t>Kluberta</w:t>
            </w:r>
            <w:proofErr w:type="spellEnd"/>
            <w:r>
              <w:rPr>
                <w:rFonts w:ascii="Calibri" w:hAnsi="Calibri" w:cs="Calibri"/>
                <w:b/>
              </w:rPr>
              <w:t xml:space="preserve"> 2,  </w:t>
            </w:r>
          </w:p>
          <w:p w14:paraId="7FD6C3A0" w14:textId="77777777" w:rsidR="00A76457" w:rsidRPr="00610F85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054 01 Levoča</w:t>
            </w:r>
          </w:p>
        </w:tc>
      </w:tr>
      <w:tr w:rsidR="00A76457" w:rsidRPr="00274EB6" w14:paraId="1DF3BD4D" w14:textId="77777777" w:rsidTr="00ED0F03">
        <w:trPr>
          <w:trHeight w:val="20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5F097789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>Druh vzdelávania</w:t>
            </w:r>
          </w:p>
        </w:tc>
        <w:tc>
          <w:tcPr>
            <w:tcW w:w="8656" w:type="dxa"/>
            <w:gridSpan w:val="3"/>
            <w:vAlign w:val="center"/>
          </w:tcPr>
          <w:p w14:paraId="093BA381" w14:textId="77777777" w:rsidR="00A76457" w:rsidRDefault="00A76457" w:rsidP="00ED0F03">
            <w:pPr>
              <w:pStyle w:val="Nzov"/>
              <w:spacing w:before="0" w:after="0"/>
              <w:jc w:val="left"/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Inovačné            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rozsah</w:t>
            </w: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 50 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hodín, forma:</w:t>
            </w: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 kombinovaná </w:t>
            </w:r>
          </w:p>
          <w:p w14:paraId="4FFC5272" w14:textId="77777777" w:rsidR="00A76457" w:rsidRPr="00702225" w:rsidRDefault="00A76457" w:rsidP="00A76457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</w:pP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 xml:space="preserve">Číslo vydania potvrdenia o oprávnení na poskytovanie inovačného vzdelávania: </w:t>
            </w:r>
            <w:r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10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/202</w:t>
            </w:r>
            <w:r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4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 xml:space="preserve"> - IV</w:t>
            </w:r>
          </w:p>
        </w:tc>
      </w:tr>
      <w:tr w:rsidR="00A76457" w:rsidRPr="00274EB6" w14:paraId="43568CD2" w14:textId="77777777" w:rsidTr="00ED0F03">
        <w:trPr>
          <w:trHeight w:val="20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2AB1FD4E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>Názov vzdelávacieho programu</w:t>
            </w:r>
          </w:p>
        </w:tc>
        <w:sdt>
          <w:sdtPr>
            <w:rPr>
              <w:rFonts w:ascii="Calibri" w:hAnsi="Calibri" w:cs="Calibri"/>
              <w:kern w:val="0"/>
              <w:sz w:val="20"/>
              <w:szCs w:val="24"/>
              <w:lang w:val="sk-SK"/>
            </w:rPr>
            <w:alias w:val="názov IV"/>
            <w:tag w:val="názov IV"/>
            <w:id w:val="1815208825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Dieťa s poruchou binokulárneho videnia a slabozraký žiak na II. stupni ZŠ" w:value="Dieťa s poruchou binokulárneho videnia a slabozraký žiak na II. stupni ZŠ"/>
              <w:listItem w:displayText="Dieťa s ťažkým zrakovým postihnutím v predprimárnom vzdelávaní a na I. stupni ZŠ" w:value="Dieťa s ťažkým zrakovým postihnutím v predprimárnom vzdelávaní a na I. stupni ZŠ"/>
              <w:listItem w:displayText="Dieťa s ťažkým zrakovým postihnutím na II. stupni ZŠ" w:value="Dieťa s ťažkým zrakovým postihnutím na II. stupni ZŠ"/>
              <w:listItem w:displayText="Dieťa s poruchou binokulárneho videnia a slabozraký žiak v predprimárnom vzdelávaní a na I. stupni ZŠ" w:value="Dieťa s poruchou binokulárneho videnia a slabozraký žiak v predprimárnom vzdelávaní a na I. stupni ZŠ"/>
            </w:comboBox>
          </w:sdtPr>
          <w:sdtContent>
            <w:tc>
              <w:tcPr>
                <w:tcW w:w="8656" w:type="dxa"/>
                <w:gridSpan w:val="3"/>
                <w:vAlign w:val="center"/>
              </w:tcPr>
              <w:p w14:paraId="094F5402" w14:textId="07A97C0D" w:rsidR="00A76457" w:rsidRPr="00470878" w:rsidRDefault="002F22DD" w:rsidP="00ED0F03">
                <w:pPr>
                  <w:pStyle w:val="Nzov"/>
                  <w:spacing w:before="0" w:after="0"/>
                  <w:jc w:val="left"/>
                  <w:rPr>
                    <w:rFonts w:ascii="Calibri" w:hAnsi="Calibri" w:cs="Calibri"/>
                    <w:kern w:val="0"/>
                    <w:sz w:val="20"/>
                    <w:szCs w:val="24"/>
                    <w:lang w:val="sk-SK"/>
                  </w:rPr>
                </w:pPr>
                <w:r w:rsidRPr="00265DD3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</w:tbl>
    <w:p w14:paraId="6A6521B0" w14:textId="77777777" w:rsidR="00A76457" w:rsidRPr="00A76457" w:rsidRDefault="00A76457" w:rsidP="00A76457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mbria" w:hAnsi="Cambria"/>
          <w:kern w:val="0"/>
          <w:sz w:val="4"/>
          <w:szCs w:val="4"/>
          <w:lang w:val="sk-SK"/>
        </w:rPr>
      </w:pPr>
      <w:r w:rsidRPr="00274EB6">
        <w:rPr>
          <w:rFonts w:ascii="Cambria" w:hAnsi="Cambria"/>
          <w:kern w:val="0"/>
          <w:sz w:val="4"/>
          <w:szCs w:val="4"/>
          <w:lang w:val="sk-SK"/>
        </w:rPr>
        <w:tab/>
      </w:r>
    </w:p>
    <w:p w14:paraId="44CA4F21" w14:textId="77777777" w:rsidR="00A76457" w:rsidRPr="005335E3" w:rsidRDefault="00A76457" w:rsidP="00A76457">
      <w:pPr>
        <w:pStyle w:val="Nzov"/>
        <w:spacing w:before="0" w:after="0"/>
        <w:jc w:val="left"/>
        <w:rPr>
          <w:rFonts w:ascii="Cambria" w:hAnsi="Cambria"/>
          <w:kern w:val="0"/>
          <w:sz w:val="20"/>
          <w:lang w:val="sk-SK"/>
        </w:rPr>
      </w:pPr>
      <w:r w:rsidRPr="005335E3">
        <w:rPr>
          <w:rFonts w:ascii="Cambria" w:hAnsi="Cambria"/>
          <w:kern w:val="0"/>
          <w:sz w:val="20"/>
          <w:lang w:val="sk-SK"/>
        </w:rPr>
        <w:t>Údaje o žiadateľovi: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284"/>
        <w:gridCol w:w="1125"/>
        <w:gridCol w:w="825"/>
        <w:gridCol w:w="884"/>
        <w:gridCol w:w="580"/>
        <w:gridCol w:w="979"/>
        <w:gridCol w:w="1259"/>
        <w:gridCol w:w="852"/>
        <w:gridCol w:w="1860"/>
      </w:tblGrid>
      <w:tr w:rsidR="00A76457" w:rsidRPr="00274EB6" w14:paraId="5245DC6D" w14:textId="77777777" w:rsidTr="00ED0F03">
        <w:trPr>
          <w:trHeight w:val="397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204A77F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Titul</w:t>
            </w:r>
          </w:p>
          <w:p w14:paraId="63E7E895" w14:textId="77777777" w:rsidR="00A76457" w:rsidRPr="00610F85" w:rsidRDefault="00A76457" w:rsidP="00ED0F03">
            <w:pPr>
              <w:rPr>
                <w:rFonts w:ascii="Calibri" w:hAnsi="Calibri" w:cs="Calibri"/>
                <w:b/>
              </w:rPr>
            </w:pPr>
            <w:r w:rsidRPr="00610F85">
              <w:rPr>
                <w:rFonts w:ascii="Cambria" w:hAnsi="Cambr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0F85">
              <w:rPr>
                <w:rFonts w:ascii="Cambria" w:hAnsi="Cambria"/>
                <w:b/>
              </w:rPr>
              <w:instrText xml:space="preserve"> FORMTEXT </w:instrText>
            </w:r>
            <w:r w:rsidRPr="00610F85">
              <w:rPr>
                <w:rFonts w:ascii="Cambria" w:hAnsi="Cambria"/>
                <w:b/>
              </w:rPr>
            </w:r>
            <w:r w:rsidRPr="00610F85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610F85">
              <w:rPr>
                <w:rFonts w:ascii="Cambria" w:hAnsi="Cambria"/>
                <w:b/>
              </w:rPr>
              <w:fldChar w:fldCharType="end"/>
            </w:r>
            <w:bookmarkEnd w:id="0"/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2D29763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Meno</w:t>
            </w:r>
          </w:p>
          <w:p w14:paraId="74068315" w14:textId="77777777" w:rsidR="00A76457" w:rsidRPr="00ED43FC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1"/>
          </w:p>
        </w:tc>
        <w:tc>
          <w:tcPr>
            <w:tcW w:w="32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38DFBFD4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Priezvisko</w:t>
            </w:r>
          </w:p>
          <w:p w14:paraId="7ACF03F3" w14:textId="77777777" w:rsidR="00A76457" w:rsidRPr="00ED43FC" w:rsidRDefault="00A76457" w:rsidP="00ED0F03">
            <w:pPr>
              <w:rPr>
                <w:rFonts w:ascii="Calibri" w:hAnsi="Calibri" w:cs="Calibri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2"/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72D77C9B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Titul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 za menom</w:t>
            </w:r>
          </w:p>
          <w:p w14:paraId="4FD445E9" w14:textId="77777777" w:rsidR="00A76457" w:rsidRPr="00ED43FC" w:rsidRDefault="00A76457" w:rsidP="00ED0F03">
            <w:pPr>
              <w:rPr>
                <w:rFonts w:ascii="Cambria" w:hAnsi="Cambria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3"/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AE26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 xml:space="preserve">Rodné </w:t>
            </w:r>
            <w:r>
              <w:rPr>
                <w:rFonts w:ascii="Cambria" w:hAnsi="Cambria"/>
                <w:i/>
                <w:sz w:val="16"/>
                <w:szCs w:val="16"/>
              </w:rPr>
              <w:t>pr</w:t>
            </w:r>
            <w:r w:rsidRPr="00274EB6">
              <w:rPr>
                <w:rFonts w:ascii="Cambria" w:hAnsi="Cambria"/>
                <w:i/>
                <w:sz w:val="16"/>
                <w:szCs w:val="16"/>
              </w:rPr>
              <w:t>iezvisko</w:t>
            </w:r>
          </w:p>
          <w:p w14:paraId="741B3179" w14:textId="77777777" w:rsidR="00A76457" w:rsidRPr="00ED43FC" w:rsidRDefault="00A76457" w:rsidP="00ED0F03">
            <w:pPr>
              <w:rPr>
                <w:rFonts w:ascii="Cambria" w:hAnsi="Cambria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4"/>
          </w:p>
        </w:tc>
      </w:tr>
      <w:tr w:rsidR="00A76457" w:rsidRPr="00274EB6" w14:paraId="2D5DFAB9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5D2629F9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Dátum narodenia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1046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5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E0699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Miesto narodenia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00C20" w14:textId="77777777" w:rsidR="00A76457" w:rsidRPr="005455A6" w:rsidRDefault="00A76457" w:rsidP="00ED0F03">
            <w:pPr>
              <w:ind w:left="8"/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6"/>
          </w:p>
        </w:tc>
      </w:tr>
      <w:tr w:rsidR="00A76457" w:rsidRPr="00274EB6" w14:paraId="0AD0C76B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9684F8C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Bydlisko </w:t>
            </w:r>
          </w:p>
          <w:p w14:paraId="01C05427" w14:textId="77777777" w:rsidR="00A76457" w:rsidRPr="00BA2C6A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</w:pPr>
            <w:r w:rsidRPr="00BA2C6A"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  <w:t>(trvalý pobyt)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6908AD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Ulica</w:t>
            </w:r>
          </w:p>
          <w:p w14:paraId="3A7EAAA5" w14:textId="77777777" w:rsidR="00A76457" w:rsidRPr="00EA62E9" w:rsidRDefault="00A76457" w:rsidP="00ED0F03">
            <w:pPr>
              <w:rPr>
                <w:rFonts w:ascii="Cambria" w:hAnsi="Cambria"/>
                <w:b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7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28654599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Číslo</w:t>
            </w:r>
          </w:p>
          <w:p w14:paraId="502BC743" w14:textId="77777777" w:rsidR="00A76457" w:rsidRPr="00EA62E9" w:rsidRDefault="00A76457" w:rsidP="00ED0F03">
            <w:pPr>
              <w:rPr>
                <w:rFonts w:ascii="Cambria" w:hAnsi="Cambria"/>
                <w:b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8"/>
          </w:p>
        </w:tc>
        <w:tc>
          <w:tcPr>
            <w:tcW w:w="3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3A883686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Obec</w:t>
            </w:r>
          </w:p>
          <w:p w14:paraId="16A07CB6" w14:textId="77777777" w:rsidR="00A76457" w:rsidRPr="00ED43FC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9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</w:tcMar>
          </w:tcPr>
          <w:p w14:paraId="25DD1747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PSČ</w:t>
            </w:r>
          </w:p>
          <w:p w14:paraId="2DD2CB5F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0"/>
          </w:p>
        </w:tc>
      </w:tr>
      <w:tr w:rsidR="00A76457" w:rsidRPr="00274EB6" w14:paraId="003EF4BB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left w:w="28" w:type="dxa"/>
            </w:tcMar>
          </w:tcPr>
          <w:p w14:paraId="067F076D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Telefón (mobil)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524C92E0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1"/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B70A4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E-mail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0D388A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2"/>
          </w:p>
        </w:tc>
      </w:tr>
      <w:tr w:rsidR="00A76457" w:rsidRPr="00274EB6" w14:paraId="4E2FFA02" w14:textId="77777777" w:rsidTr="00ED0F03">
        <w:trPr>
          <w:trHeight w:val="1134"/>
          <w:jc w:val="center"/>
        </w:trPr>
        <w:tc>
          <w:tcPr>
            <w:tcW w:w="104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0A3F614F" w14:textId="77777777" w:rsidR="00A76457" w:rsidRDefault="00A76457" w:rsidP="00ED0F03">
            <w:pPr>
              <w:pStyle w:val="Default"/>
              <w:spacing w:line="180" w:lineRule="exact"/>
              <w:rPr>
                <w:rFonts w:ascii="Cambria" w:hAnsi="Cambria"/>
                <w:b/>
                <w:sz w:val="18"/>
                <w:szCs w:val="18"/>
              </w:rPr>
            </w:pPr>
            <w:r w:rsidRPr="00274EB6">
              <w:rPr>
                <w:rFonts w:ascii="Cambria" w:hAnsi="Cambria"/>
                <w:b/>
                <w:sz w:val="18"/>
                <w:szCs w:val="18"/>
              </w:rPr>
              <w:t>Stupeň dosiahnutého pedagogického vzdelania</w:t>
            </w:r>
            <w:r w:rsidRPr="00274EB6">
              <w:rPr>
                <w:rFonts w:ascii="Cambria" w:hAnsi="Cambria"/>
                <w:sz w:val="18"/>
                <w:szCs w:val="18"/>
              </w:rPr>
              <w:t xml:space="preserve">/absolvovanie študijného programu alebo vzdelávacieho programu v inom ako požadovanom študijnom odbore na výkon pedagogickej činnosti na doplnenie si kvalifikačných predpokladov v oblasti pedagogiky, psychológie a didaktiky vyučovania </w:t>
            </w:r>
            <w:r w:rsidRPr="00274EB6">
              <w:rPr>
                <w:rFonts w:ascii="Cambria" w:hAnsi="Cambria"/>
                <w:b/>
                <w:sz w:val="18"/>
                <w:szCs w:val="18"/>
              </w:rPr>
              <w:t>(presný názov a sídlo školy, fakulty):</w:t>
            </w:r>
          </w:p>
          <w:p w14:paraId="3C84D018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3"/>
          </w:p>
        </w:tc>
      </w:tr>
      <w:tr w:rsidR="00A76457" w:rsidRPr="00274EB6" w14:paraId="3D3A578B" w14:textId="77777777" w:rsidTr="00ED0F03">
        <w:trPr>
          <w:trHeight w:val="340"/>
          <w:jc w:val="center"/>
        </w:trPr>
        <w:tc>
          <w:tcPr>
            <w:tcW w:w="21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96EC5B" w14:textId="77777777" w:rsidR="00A76457" w:rsidRPr="00A44C43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A44C43">
              <w:rPr>
                <w:rFonts w:ascii="Cambria" w:hAnsi="Cambria"/>
                <w:b w:val="0"/>
                <w:kern w:val="0"/>
                <w:sz w:val="20"/>
                <w:lang w:val="sk-SK"/>
              </w:rPr>
              <w:t>Stupeň najvyššieho dosiahnutého vzdelania podľa ISCED *</w:t>
            </w:r>
          </w:p>
        </w:tc>
        <w:sdt>
          <w:sdtPr>
            <w:rPr>
              <w:rStyle w:val="tl4"/>
            </w:rPr>
            <w:alias w:val="vzdelanie"/>
            <w:tag w:val="vzdelanie"/>
            <w:id w:val="54528462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1 a 2 základné alebo nižšie stredné" w:value="1 a 2 základné alebo nižšie stredné"/>
              <w:listItem w:displayText="3 vyššie stredné" w:value="3 vyššie stredné"/>
              <w:listItem w:displayText="4 pomaturitné neuniverzitné" w:value="4 pomaturitné neuniverzitné"/>
              <w:listItem w:displayText="5 a 6 univerzitné" w:value="5 a 6 univerzitné"/>
            </w:dropDownList>
          </w:sdtPr>
          <w:sdtEndPr>
            <w:rPr>
              <w:rStyle w:val="Predvolenpsmoodseku"/>
              <w:rFonts w:ascii="Cambria" w:hAnsi="Cambria"/>
              <w:sz w:val="24"/>
            </w:rPr>
          </w:sdtEndPr>
          <w:sdtContent>
            <w:tc>
              <w:tcPr>
                <w:tcW w:w="8364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35F6196E" w14:textId="77777777" w:rsidR="00A76457" w:rsidRPr="005455A6" w:rsidRDefault="00A76457" w:rsidP="00ED0F03">
                <w:pPr>
                  <w:rPr>
                    <w:rFonts w:ascii="Cambria" w:hAnsi="Cambria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  <w:tr w:rsidR="00A76457" w:rsidRPr="00274EB6" w14:paraId="7F1BF57E" w14:textId="77777777" w:rsidTr="00ED0F03">
        <w:trPr>
          <w:trHeight w:val="454"/>
          <w:jc w:val="center"/>
        </w:trPr>
        <w:tc>
          <w:tcPr>
            <w:tcW w:w="21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3D4D63" w14:textId="77777777" w:rsidR="00A76457" w:rsidRPr="00A44C43" w:rsidRDefault="00A76457" w:rsidP="00ED0F03">
            <w:pPr>
              <w:pStyle w:val="Nadpis3"/>
              <w:spacing w:before="0" w:after="0"/>
              <w:jc w:val="both"/>
              <w:rPr>
                <w:rFonts w:ascii="Cambria" w:hAnsi="Cambria"/>
                <w:sz w:val="20"/>
                <w:lang w:val="sk-SK"/>
              </w:rPr>
            </w:pPr>
            <w:r w:rsidRPr="00A44C43">
              <w:rPr>
                <w:rFonts w:ascii="Cambria" w:hAnsi="Cambria"/>
                <w:sz w:val="20"/>
                <w:lang w:val="sk-SK"/>
              </w:rPr>
              <w:t xml:space="preserve">Aprobácia </w:t>
            </w:r>
            <w:r w:rsidRPr="000915E0">
              <w:rPr>
                <w:rFonts w:ascii="Cambria" w:hAnsi="Cambria"/>
                <w:i/>
                <w:sz w:val="16"/>
                <w:szCs w:val="16"/>
                <w:lang w:val="sk-SK"/>
              </w:rPr>
              <w:t>(odbor)</w:t>
            </w:r>
          </w:p>
        </w:tc>
        <w:tc>
          <w:tcPr>
            <w:tcW w:w="8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CE72EF" w14:textId="77777777" w:rsidR="00A76457" w:rsidRPr="005455A6" w:rsidRDefault="00A76457" w:rsidP="00ED0F0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Cambria" w:hAnsi="Cambria"/>
                <w:b/>
                <w:noProof/>
              </w:rPr>
              <w:instrText xml:space="preserve"> FORMTEXT </w:instrText>
            </w:r>
            <w:r>
              <w:rPr>
                <w:rFonts w:ascii="Cambria" w:hAnsi="Cambria"/>
                <w:b/>
                <w:noProof/>
              </w:rPr>
            </w:r>
            <w:r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fldChar w:fldCharType="end"/>
            </w:r>
            <w:bookmarkEnd w:id="14"/>
          </w:p>
        </w:tc>
      </w:tr>
    </w:tbl>
    <w:p w14:paraId="6EA5DC38" w14:textId="77777777" w:rsidR="00A76457" w:rsidRDefault="00A76457" w:rsidP="00A76457">
      <w:pPr>
        <w:pStyle w:val="Nzov"/>
        <w:spacing w:before="0" w:after="0"/>
        <w:jc w:val="left"/>
        <w:rPr>
          <w:rFonts w:ascii="Cambria" w:hAnsi="Cambria"/>
          <w:b w:val="0"/>
          <w:kern w:val="0"/>
          <w:sz w:val="4"/>
          <w:szCs w:val="4"/>
          <w:lang w:val="sk-SK"/>
        </w:rPr>
      </w:pPr>
    </w:p>
    <w:p w14:paraId="6BFE5231" w14:textId="77777777" w:rsidR="00A76457" w:rsidRPr="005335E3" w:rsidRDefault="00A76457" w:rsidP="00A76457">
      <w:pPr>
        <w:pStyle w:val="Nzov"/>
        <w:spacing w:before="0" w:after="0"/>
        <w:jc w:val="left"/>
        <w:rPr>
          <w:rFonts w:ascii="Cambria" w:hAnsi="Cambria"/>
          <w:kern w:val="0"/>
          <w:sz w:val="20"/>
          <w:lang w:val="sk-SK"/>
        </w:rPr>
      </w:pPr>
      <w:r w:rsidRPr="005335E3">
        <w:rPr>
          <w:rFonts w:ascii="Cambria" w:hAnsi="Cambria"/>
          <w:kern w:val="0"/>
          <w:sz w:val="20"/>
          <w:lang w:val="sk-SK"/>
        </w:rPr>
        <w:t>Údaje o zamestnávateľovi a zamestnaní:</w:t>
      </w: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62"/>
        <w:gridCol w:w="1844"/>
        <w:gridCol w:w="850"/>
        <w:gridCol w:w="591"/>
        <w:gridCol w:w="968"/>
        <w:gridCol w:w="2562"/>
        <w:gridCol w:w="1620"/>
      </w:tblGrid>
      <w:tr w:rsidR="00A76457" w:rsidRPr="00274EB6" w14:paraId="1841A135" w14:textId="77777777" w:rsidTr="00ED0F03">
        <w:trPr>
          <w:trHeight w:val="454"/>
          <w:jc w:val="center"/>
        </w:trPr>
        <w:tc>
          <w:tcPr>
            <w:tcW w:w="2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419C4" w14:textId="77777777" w:rsidR="00A76457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i/>
                <w:kern w:val="0"/>
                <w:sz w:val="18"/>
                <w:szCs w:val="18"/>
                <w:lang w:val="sk-SK"/>
              </w:rPr>
            </w:pPr>
            <w:r w:rsidRPr="000915E0">
              <w:rPr>
                <w:rFonts w:ascii="Cambria" w:hAnsi="Cambria"/>
                <w:b w:val="0"/>
                <w:kern w:val="0"/>
                <w:sz w:val="20"/>
                <w:lang w:val="sk-SK"/>
              </w:rPr>
              <w:t>Pracovisko</w:t>
            </w:r>
          </w:p>
          <w:p w14:paraId="307D2056" w14:textId="77777777" w:rsidR="00A76457" w:rsidRPr="000915E0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i/>
                <w:sz w:val="18"/>
                <w:szCs w:val="18"/>
                <w:lang w:val="sk-SK"/>
              </w:rPr>
            </w:pPr>
            <w:r w:rsidRPr="000915E0"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  <w:t>(úplný názov, sídlo, kontakt</w:t>
            </w:r>
            <w:r w:rsidRPr="005248DE">
              <w:rPr>
                <w:rFonts w:ascii="Cambria" w:hAnsi="Cambria"/>
                <w:b w:val="0"/>
                <w:bCs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843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4B4E5C8E" w14:textId="77777777" w:rsidR="00A76457" w:rsidRPr="005455A6" w:rsidRDefault="00A76457" w:rsidP="00ED0F03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Cambria" w:hAnsi="Cambria"/>
                <w:b/>
                <w:noProof/>
              </w:rPr>
              <w:instrText xml:space="preserve"> FORMTEXT </w:instrText>
            </w:r>
            <w:r>
              <w:rPr>
                <w:rFonts w:ascii="Cambria" w:hAnsi="Cambria"/>
                <w:b/>
                <w:noProof/>
              </w:rPr>
            </w:r>
            <w:r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fldChar w:fldCharType="end"/>
            </w:r>
            <w:bookmarkEnd w:id="15"/>
          </w:p>
        </w:tc>
      </w:tr>
      <w:tr w:rsidR="00A76457" w:rsidRPr="00274EB6" w14:paraId="4579624C" w14:textId="77777777" w:rsidTr="00ED0F03">
        <w:trPr>
          <w:trHeight w:val="340"/>
          <w:jc w:val="center"/>
        </w:trPr>
        <w:tc>
          <w:tcPr>
            <w:tcW w:w="3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28D23E21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Ulica</w:t>
            </w:r>
          </w:p>
          <w:p w14:paraId="24A64398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197BDC43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Číslo</w:t>
            </w:r>
          </w:p>
          <w:p w14:paraId="3FBDB91A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7"/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6C72EE36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Obec</w:t>
            </w:r>
          </w:p>
          <w:p w14:paraId="102990AC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8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259FBE2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PSČ</w:t>
            </w:r>
          </w:p>
          <w:p w14:paraId="7C4D8878" w14:textId="77777777" w:rsidR="00A76457" w:rsidRPr="005455A6" w:rsidRDefault="00A76457" w:rsidP="00ED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</w:tr>
      <w:tr w:rsidR="00A76457" w:rsidRPr="00274EB6" w14:paraId="5352C61A" w14:textId="77777777" w:rsidTr="00ED0F03">
        <w:trPr>
          <w:trHeight w:val="340"/>
          <w:jc w:val="center"/>
        </w:trPr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CDD71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657E20">
              <w:rPr>
                <w:rFonts w:ascii="Cambria" w:hAnsi="Cambria"/>
                <w:i/>
                <w:sz w:val="16"/>
                <w:szCs w:val="16"/>
              </w:rPr>
              <w:t>Okres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881E1A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0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7B46C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657E20">
              <w:rPr>
                <w:rFonts w:ascii="Cambria" w:hAnsi="Cambria"/>
                <w:i/>
                <w:sz w:val="16"/>
                <w:szCs w:val="16"/>
              </w:rPr>
              <w:t>Kraj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DD15912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1"/>
          </w:p>
        </w:tc>
      </w:tr>
      <w:tr w:rsidR="00A76457" w:rsidRPr="00274EB6" w14:paraId="3E20B5DD" w14:textId="77777777" w:rsidTr="00ED0F03">
        <w:trPr>
          <w:trHeight w:val="340"/>
          <w:jc w:val="center"/>
        </w:trPr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6C6FD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Predvoľba/</w:t>
            </w:r>
            <w:proofErr w:type="spellStart"/>
            <w:r w:rsidRPr="00274EB6">
              <w:rPr>
                <w:rFonts w:ascii="Cambria" w:hAnsi="Cambria"/>
                <w:i/>
                <w:sz w:val="16"/>
                <w:szCs w:val="16"/>
              </w:rPr>
              <w:t>Tel.č</w:t>
            </w:r>
            <w:proofErr w:type="spellEnd"/>
            <w:r w:rsidRPr="00274EB6">
              <w:rPr>
                <w:rFonts w:ascii="Cambria" w:hAnsi="Cambria"/>
                <w:i/>
                <w:sz w:val="16"/>
                <w:szCs w:val="16"/>
              </w:rPr>
              <w:t>.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556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28C8ED5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2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060B0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E-mail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79A1B94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3"/>
          </w:p>
        </w:tc>
      </w:tr>
      <w:tr w:rsidR="00A76457" w:rsidRPr="00274EB6" w14:paraId="21264063" w14:textId="77777777" w:rsidTr="00ED0F03">
        <w:trPr>
          <w:trHeight w:val="340"/>
          <w:jc w:val="center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DA280" w14:textId="0BA6D47C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  <w:lang w:val="sk-SK"/>
              </w:rPr>
            </w:pPr>
            <w:r w:rsidRPr="00056DCE">
              <w:rPr>
                <w:rFonts w:ascii="Cambria" w:hAnsi="Cambria"/>
                <w:b w:val="0"/>
                <w:kern w:val="0"/>
                <w:sz w:val="20"/>
                <w:lang w:val="sk-SK"/>
              </w:rPr>
              <w:t>Kate</w:t>
            </w: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gória pedagogického</w:t>
            </w:r>
            <w:r w:rsidR="004A06D7"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 (odb.)</w:t>
            </w: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 zamestnanca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1241217242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mbria" w:hAnsi="Cambria"/>
                  <w:sz w:val="18"/>
                  <w:szCs w:val="18"/>
                </w:rPr>
                <w:alias w:val="Kategória"/>
                <w:tag w:val="Kategória"/>
                <w:id w:val="17745084"/>
                <w:placeholder>
                  <w:docPart w:val="DefaultPlaceholder_-1854013438"/>
                </w:placeholder>
                <w:showingPlcHdr/>
                <w:comboBox>
                  <w:listItem w:value="Vyberte položku."/>
                  <w:listItem w:displayText="učiteľ" w:value="učiteľ"/>
                  <w:listItem w:displayText="učiteľ MŠ" w:value="učiteľ MŠ"/>
                  <w:listItem w:displayText="vychovávateľ" w:value="vychovávateľ"/>
                  <w:listItem w:displayText="špeciálny pedagóg" w:value="špeciálny pedagóg"/>
                  <w:listItem w:displayText="školský špec.pedagóg" w:value="školský špec.pedagóg"/>
                  <w:listItem w:displayText="asistent" w:value="asistent"/>
                  <w:listItem w:displayText="majster odbor. výcviku" w:value="majster odbor. výcviku"/>
                </w:comboBox>
              </w:sdtPr>
              <w:sdtContent>
                <w:tc>
                  <w:tcPr>
                    <w:tcW w:w="2694" w:type="dxa"/>
                    <w:gridSpan w:val="2"/>
                    <w:tcBorders>
                      <w:top w:val="single" w:sz="12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27FB95A" w14:textId="4B5207B1" w:rsidR="00A76457" w:rsidRPr="00D56429" w:rsidRDefault="002F22DD" w:rsidP="00ED0F03">
                    <w:pPr>
                      <w:spacing w:line="276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265DD3">
                      <w:rPr>
                        <w:rStyle w:val="Zstupntext"/>
                        <w:rFonts w:eastAsiaTheme="minorHAnsi"/>
                      </w:rPr>
                      <w:t>Vyberte položku.</w:t>
                    </w:r>
                  </w:p>
                </w:tc>
              </w:sdtContent>
            </w:sdt>
          </w:sdtContent>
        </w:sdt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69C05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  <w:lang w:val="sk-SK"/>
              </w:rPr>
            </w:pP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Podkategória pedagogického zamestnanca</w:t>
            </w:r>
          </w:p>
        </w:tc>
        <w:sdt>
          <w:sdtPr>
            <w:rPr>
              <w:rStyle w:val="tl1"/>
            </w:rPr>
            <w:alias w:val="podkategória"/>
            <w:tag w:val="podkategória"/>
            <w:id w:val="-845014723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učiteľ materskej školy" w:value="učiteľ materskej školy"/>
              <w:listItem w:displayText="učiteľ prvého stupňa základnej školy" w:value="učiteľ prvého stupňa základnej školy"/>
              <w:listItem w:displayText="učiteľ druhého stupňa základnej školy" w:value="učiteľ druhého stupňa základnej školy"/>
              <w:listItem w:displayText="učiteľ strednej školy" w:value="učiteľ strednej školy"/>
              <w:listItem w:displayText="učiteľ základnej umeleckej školy" w:value="učiteľ základnej umeleckej školy"/>
              <w:listItem w:displayText="učiteľ jazykovej školy" w:value="učiteľ jazykovej školy"/>
              <w:listItem w:displayText="vychovávateľ" w:value="vychovávateľ"/>
              <w:listItem w:displayText="pedagogický asistent" w:value="pedagogický asistent"/>
              <w:listItem w:displayText="majster odbornej výchovy" w:value="majster odbornej výchovy"/>
              <w:listItem w:displayText="školský špeciálny pedagóg" w:value="školský špeciálny pedagóg"/>
              <w:listItem w:displayText="učiteľ profesijného rozvoja" w:value="učiteľ profesijného rozvoja"/>
            </w:dropDownList>
          </w:sdtPr>
          <w:sdtEndPr>
            <w:rPr>
              <w:rStyle w:val="tl1"/>
            </w:rPr>
          </w:sdtEndPr>
          <w:sdtContent>
            <w:tc>
              <w:tcPr>
                <w:tcW w:w="4182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7CC3BFD" w14:textId="77777777" w:rsidR="00A76457" w:rsidRPr="00D56429" w:rsidRDefault="00A76457" w:rsidP="00ED0F03">
                <w:pPr>
                  <w:spacing w:line="276" w:lineRule="auto"/>
                  <w:rPr>
                    <w:rFonts w:ascii="Cambria" w:hAnsi="Cambria"/>
                    <w:sz w:val="18"/>
                    <w:szCs w:val="18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  <w:tr w:rsidR="00A76457" w:rsidRPr="00274EB6" w14:paraId="00133E42" w14:textId="77777777" w:rsidTr="00ED0F03">
        <w:trPr>
          <w:trHeight w:val="479"/>
          <w:jc w:val="center"/>
        </w:trPr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0E9E2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Kariérový</w:t>
            </w:r>
            <w:proofErr w:type="spellEnd"/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 stupeň</w:t>
            </w:r>
          </w:p>
        </w:tc>
        <w:sdt>
          <w:sdtPr>
            <w:rPr>
              <w:rStyle w:val="tl3"/>
            </w:rPr>
            <w:alias w:val="kariérový stupeň"/>
            <w:tag w:val="kariérový stupeň"/>
            <w:id w:val="1987508167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začínajúci pedagogický zamestnanec" w:value="začínajúci pedagogický zamestnanec"/>
              <w:listItem w:displayText="samostatný pedagogický zamestnanec" w:value="samostatný pedagogický zamestnanec"/>
              <w:listItem w:displayText="pedagogický zamestnanec s prvou atestáciou" w:value="pedagogický zamestnanec s prvou atestáciou"/>
              <w:listItem w:displayText="pedagogický zamestnanec s druhou atestáciou" w:value="pedagogický zamestnanec s druhou atestáciou"/>
            </w:dropDownList>
          </w:sdtPr>
          <w:sdtEndPr>
            <w:rPr>
              <w:rStyle w:val="Predvolenpsmoodseku"/>
              <w:rFonts w:ascii="Cambria" w:hAnsi="Cambria"/>
              <w:sz w:val="18"/>
              <w:szCs w:val="18"/>
            </w:rPr>
          </w:sdtEndPr>
          <w:sdtContent>
            <w:tc>
              <w:tcPr>
                <w:tcW w:w="8435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3996DBA" w14:textId="77777777" w:rsidR="00A76457" w:rsidRPr="00056DCE" w:rsidRDefault="00A76457" w:rsidP="00ED0F03">
                <w:pPr>
                  <w:spacing w:line="276" w:lineRule="auto"/>
                  <w:rPr>
                    <w:rFonts w:ascii="Cambria" w:hAnsi="Cambria"/>
                    <w:sz w:val="18"/>
                    <w:szCs w:val="18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</w:tbl>
    <w:p w14:paraId="7D481A9A" w14:textId="77777777" w:rsidR="00A76457" w:rsidRDefault="00A76457" w:rsidP="00A76457">
      <w:pPr>
        <w:spacing w:before="20" w:after="20"/>
        <w:jc w:val="both"/>
        <w:rPr>
          <w:rFonts w:asciiTheme="minorHAnsi" w:hAnsiTheme="minorHAnsi" w:cstheme="minorHAnsi"/>
          <w:b/>
        </w:rPr>
      </w:pPr>
    </w:p>
    <w:p w14:paraId="523181BA" w14:textId="77777777" w:rsidR="00A76457" w:rsidRPr="00807D08" w:rsidRDefault="00A76457" w:rsidP="00A76457">
      <w:pPr>
        <w:spacing w:before="20" w:after="20"/>
        <w:jc w:val="both"/>
        <w:rPr>
          <w:rFonts w:ascii="Cambria" w:hAnsi="Cambria"/>
          <w:sz w:val="16"/>
          <w:szCs w:val="16"/>
        </w:rPr>
      </w:pPr>
      <w:r w:rsidRPr="00DA1B6C">
        <w:rPr>
          <w:rFonts w:asciiTheme="minorHAnsi" w:hAnsiTheme="minorHAnsi" w:cstheme="minorHAnsi"/>
          <w:b/>
        </w:rPr>
        <w:t xml:space="preserve">Záväzne sa prihlasujem na </w:t>
      </w:r>
      <w:r>
        <w:rPr>
          <w:rFonts w:asciiTheme="minorHAnsi" w:hAnsiTheme="minorHAnsi" w:cstheme="minorHAnsi"/>
          <w:b/>
        </w:rPr>
        <w:t>inovačné</w:t>
      </w:r>
      <w:r w:rsidRPr="00DA1B6C">
        <w:rPr>
          <w:rFonts w:asciiTheme="minorHAnsi" w:hAnsiTheme="minorHAnsi" w:cstheme="minorHAnsi"/>
          <w:b/>
        </w:rPr>
        <w:t xml:space="preserve"> vzdelávanie pedagogických pracovníkov.</w: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A76457" w:rsidRPr="00274EB6" w14:paraId="3B966E9A" w14:textId="77777777" w:rsidTr="00ED0F03">
        <w:trPr>
          <w:trHeight w:val="648"/>
          <w:jc w:val="center"/>
        </w:trPr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04AA6E5" w14:textId="77777777" w:rsidR="00A76457" w:rsidRPr="00274EB6" w:rsidRDefault="00A76457" w:rsidP="00ED0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5335E3">
              <w:rPr>
                <w:rFonts w:ascii="Cambria" w:hAnsi="Cambria"/>
                <w:sz w:val="22"/>
                <w:szCs w:val="22"/>
              </w:rPr>
              <w:t>V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4"/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AF16F5D" w14:textId="77777777" w:rsidR="00A76457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</w:p>
          <w:p w14:paraId="7B4A2A42" w14:textId="77777777" w:rsidR="00A76457" w:rsidRPr="00274EB6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Pr="00274EB6">
              <w:rPr>
                <w:rFonts w:ascii="Cambria" w:hAnsi="Cambria"/>
                <w:sz w:val="22"/>
                <w:szCs w:val="22"/>
              </w:rPr>
              <w:t>ňa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5"/>
          </w:p>
        </w:tc>
        <w:tc>
          <w:tcPr>
            <w:tcW w:w="4678" w:type="dxa"/>
            <w:tcMar>
              <w:left w:w="28" w:type="dxa"/>
              <w:right w:w="28" w:type="dxa"/>
            </w:tcMar>
          </w:tcPr>
          <w:p w14:paraId="67442042" w14:textId="0E2EF21B" w:rsidR="00A76457" w:rsidRPr="00274EB6" w:rsidRDefault="00A76457" w:rsidP="00ED0F03">
            <w:pPr>
              <w:rPr>
                <w:rFonts w:ascii="Cambria" w:hAnsi="Cambria"/>
                <w:i/>
                <w:sz w:val="18"/>
                <w:szCs w:val="18"/>
              </w:rPr>
            </w:pPr>
            <w:r w:rsidRPr="00274EB6">
              <w:rPr>
                <w:rFonts w:ascii="Cambria" w:hAnsi="Cambria"/>
                <w:i/>
                <w:sz w:val="18"/>
                <w:szCs w:val="18"/>
              </w:rPr>
              <w:t>Podpis pedagogického</w:t>
            </w:r>
            <w:r w:rsidR="004A06D7">
              <w:rPr>
                <w:rFonts w:ascii="Cambria" w:hAnsi="Cambria"/>
                <w:i/>
                <w:sz w:val="18"/>
                <w:szCs w:val="18"/>
              </w:rPr>
              <w:t>/odborného</w:t>
            </w:r>
            <w:r w:rsidRPr="00274EB6">
              <w:rPr>
                <w:rFonts w:ascii="Cambria" w:hAnsi="Cambria"/>
                <w:i/>
                <w:sz w:val="18"/>
                <w:szCs w:val="18"/>
              </w:rPr>
              <w:t xml:space="preserve"> zamestnanca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(žiadateľa)</w:t>
            </w:r>
          </w:p>
        </w:tc>
      </w:tr>
      <w:tr w:rsidR="00A76457" w:rsidRPr="00274EB6" w14:paraId="21B71738" w14:textId="77777777" w:rsidTr="00ED0F03">
        <w:trPr>
          <w:trHeight w:val="689"/>
          <w:jc w:val="center"/>
        </w:trPr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151DCFA2" w14:textId="77777777" w:rsidR="00A76457" w:rsidRDefault="00A76457" w:rsidP="00ED0F03">
            <w:pPr>
              <w:rPr>
                <w:rFonts w:ascii="Cambria" w:hAnsi="Cambria"/>
                <w:sz w:val="18"/>
                <w:szCs w:val="18"/>
              </w:rPr>
            </w:pPr>
            <w:r w:rsidRPr="00A76457">
              <w:rPr>
                <w:rFonts w:ascii="Cambria" w:hAnsi="Cambria"/>
                <w:sz w:val="18"/>
                <w:szCs w:val="18"/>
              </w:rPr>
              <w:t xml:space="preserve">Potvrdzujem, že PZ/OZ pracuje so žiakom </w:t>
            </w:r>
          </w:p>
          <w:p w14:paraId="33B32A7B" w14:textId="77777777" w:rsidR="00A76457" w:rsidRPr="00A76457" w:rsidRDefault="00A76457" w:rsidP="00ED0F03">
            <w:pPr>
              <w:rPr>
                <w:rFonts w:ascii="Cambria" w:hAnsi="Cambria"/>
                <w:sz w:val="18"/>
                <w:szCs w:val="18"/>
              </w:rPr>
            </w:pPr>
            <w:r w:rsidRPr="00A76457">
              <w:rPr>
                <w:rFonts w:ascii="Cambria" w:hAnsi="Cambria"/>
                <w:sz w:val="18"/>
                <w:szCs w:val="18"/>
              </w:rPr>
              <w:t>so zrakovým postihnutím</w:t>
            </w:r>
          </w:p>
          <w:p w14:paraId="7B718619" w14:textId="77777777" w:rsidR="00A76457" w:rsidRPr="00274EB6" w:rsidRDefault="00A76457" w:rsidP="00ED0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5335E3">
              <w:rPr>
                <w:rFonts w:ascii="Cambria" w:hAnsi="Cambria"/>
                <w:sz w:val="22"/>
                <w:szCs w:val="22"/>
              </w:rPr>
              <w:t>V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6"/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D326FFB" w14:textId="77777777" w:rsidR="00A76457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</w:p>
          <w:p w14:paraId="22FED69D" w14:textId="77777777" w:rsidR="00A76457" w:rsidRPr="00274EB6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  <w:r w:rsidRPr="00274EB6">
              <w:rPr>
                <w:rFonts w:ascii="Cambria" w:hAnsi="Cambria"/>
                <w:sz w:val="22"/>
                <w:szCs w:val="22"/>
              </w:rPr>
              <w:t>dňa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7"/>
          </w:p>
        </w:tc>
        <w:tc>
          <w:tcPr>
            <w:tcW w:w="4678" w:type="dxa"/>
            <w:tcMar>
              <w:left w:w="28" w:type="dxa"/>
              <w:right w:w="28" w:type="dxa"/>
            </w:tcMar>
          </w:tcPr>
          <w:p w14:paraId="257C0420" w14:textId="77777777" w:rsidR="00A76457" w:rsidRPr="00274EB6" w:rsidRDefault="00A76457" w:rsidP="00ED0F03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Pečiatka zamestnávateľa </w:t>
            </w:r>
            <w:r w:rsidRPr="00274EB6">
              <w:rPr>
                <w:rFonts w:ascii="Cambria" w:hAnsi="Cambria"/>
                <w:i/>
                <w:sz w:val="18"/>
                <w:szCs w:val="18"/>
              </w:rPr>
              <w:t>/zriaďovateľa</w:t>
            </w:r>
            <w:r>
              <w:rPr>
                <w:rFonts w:ascii="Cambria" w:hAnsi="Cambria"/>
                <w:i/>
                <w:sz w:val="18"/>
                <w:szCs w:val="18"/>
              </w:rPr>
              <w:t>*</w:t>
            </w:r>
          </w:p>
        </w:tc>
      </w:tr>
    </w:tbl>
    <w:p w14:paraId="08027FC9" w14:textId="77777777" w:rsidR="00A76457" w:rsidRPr="00E73400" w:rsidRDefault="00A76457" w:rsidP="00A76457">
      <w:pPr>
        <w:ind w:left="-284" w:right="-568"/>
        <w:rPr>
          <w:rFonts w:ascii="Cambria" w:hAnsi="Cambria"/>
        </w:rPr>
      </w:pPr>
      <w:r w:rsidRPr="00CE1A56">
        <w:rPr>
          <w:rFonts w:ascii="Cambria" w:hAnsi="Cambria"/>
          <w:i/>
        </w:rPr>
        <w:t>*</w:t>
      </w:r>
      <w:r>
        <w:rPr>
          <w:rFonts w:ascii="Cambria" w:hAnsi="Cambria"/>
          <w:i/>
        </w:rPr>
        <w:t xml:space="preserve"> zamestnávateľ </w:t>
      </w:r>
      <w:r w:rsidRPr="00CE1A56">
        <w:rPr>
          <w:rFonts w:ascii="Cambria" w:hAnsi="Cambria"/>
          <w:i/>
        </w:rPr>
        <w:t>/</w:t>
      </w:r>
      <w:r>
        <w:rPr>
          <w:rFonts w:ascii="Cambria" w:hAnsi="Cambria"/>
          <w:i/>
        </w:rPr>
        <w:t xml:space="preserve"> zriaďovateľ opečiatkovaním </w:t>
      </w:r>
      <w:r w:rsidRPr="00CE1A56">
        <w:rPr>
          <w:rFonts w:ascii="Cambria" w:hAnsi="Cambria"/>
          <w:i/>
        </w:rPr>
        <w:t>potvrdzuje správnosť uvedených údajov v prihláške</w:t>
      </w:r>
    </w:p>
    <w:p w14:paraId="62ECFD96" w14:textId="77777777" w:rsidR="004C501C" w:rsidRDefault="004C501C" w:rsidP="00A76457">
      <w:pPr>
        <w:rPr>
          <w:sz w:val="22"/>
          <w:szCs w:val="22"/>
        </w:rPr>
      </w:pPr>
    </w:p>
    <w:sectPr w:rsidR="004C501C" w:rsidSect="00752601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3A35" w14:textId="77777777" w:rsidR="009840D4" w:rsidRDefault="009840D4" w:rsidP="00112BD0">
      <w:r>
        <w:separator/>
      </w:r>
    </w:p>
  </w:endnote>
  <w:endnote w:type="continuationSeparator" w:id="0">
    <w:p w14:paraId="26580FE5" w14:textId="77777777" w:rsidR="009840D4" w:rsidRDefault="009840D4" w:rsidP="001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BFC5" w14:textId="77777777" w:rsidR="00112BD0" w:rsidRDefault="00112BD0">
    <w:pPr>
      <w:pStyle w:val="Pta"/>
    </w:pPr>
    <w:r>
      <w:t>IČO: 55115055</w:t>
    </w:r>
  </w:p>
  <w:p w14:paraId="6E92DB0E" w14:textId="77777777" w:rsidR="00112BD0" w:rsidRDefault="00112BD0">
    <w:pPr>
      <w:pStyle w:val="Pta"/>
    </w:pPr>
    <w:r>
      <w:t>Tel. 053/446 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96E8" w14:textId="77777777" w:rsidR="009840D4" w:rsidRDefault="009840D4" w:rsidP="00112BD0">
      <w:r>
        <w:separator/>
      </w:r>
    </w:p>
  </w:footnote>
  <w:footnote w:type="continuationSeparator" w:id="0">
    <w:p w14:paraId="4CAC0EA2" w14:textId="77777777" w:rsidR="009840D4" w:rsidRDefault="009840D4" w:rsidP="0011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BA04" w14:textId="77777777" w:rsidR="00112BD0" w:rsidRPr="001A7655" w:rsidRDefault="00B13E3A" w:rsidP="00112BD0">
    <w:pPr>
      <w:jc w:val="center"/>
      <w:rPr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545717D" wp14:editId="541F7298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946785" cy="527050"/>
          <wp:effectExtent l="0" t="0" r="5715" b="635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textu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0" w:rsidRPr="001A7655">
      <w:rPr>
        <w:b/>
        <w:sz w:val="28"/>
        <w:szCs w:val="28"/>
      </w:rPr>
      <w:t>Špecializované centrum</w:t>
    </w:r>
    <w:r w:rsidR="00112BD0">
      <w:rPr>
        <w:b/>
        <w:sz w:val="28"/>
        <w:szCs w:val="28"/>
      </w:rPr>
      <w:t xml:space="preserve"> </w:t>
    </w:r>
    <w:r w:rsidR="00112BD0" w:rsidRPr="001A7655">
      <w:rPr>
        <w:b/>
        <w:sz w:val="28"/>
        <w:szCs w:val="28"/>
      </w:rPr>
      <w:t xml:space="preserve">poradenstva a prevencie </w:t>
    </w:r>
  </w:p>
  <w:p w14:paraId="59DE2BA7" w14:textId="77777777" w:rsidR="00112BD0" w:rsidRPr="001A7655" w:rsidRDefault="00112BD0" w:rsidP="00112BD0">
    <w:pPr>
      <w:ind w:left="-284" w:right="-455"/>
      <w:jc w:val="center"/>
      <w:rPr>
        <w:b/>
        <w:sz w:val="28"/>
        <w:szCs w:val="28"/>
      </w:rPr>
    </w:pPr>
    <w:r w:rsidRPr="001A7655">
      <w:rPr>
        <w:b/>
        <w:sz w:val="28"/>
        <w:szCs w:val="28"/>
      </w:rPr>
      <w:t>pre deti a žiakov so zrakovým postihnutím</w:t>
    </w:r>
  </w:p>
  <w:p w14:paraId="3B3D9DC7" w14:textId="77777777" w:rsidR="00112BD0" w:rsidRPr="00112BD0" w:rsidRDefault="00112BD0" w:rsidP="00112BD0">
    <w:pPr>
      <w:jc w:val="center"/>
      <w:rPr>
        <w:b/>
        <w:u w:val="single"/>
      </w:rPr>
    </w:pPr>
    <w:r w:rsidRPr="001A7655">
      <w:rPr>
        <w:b/>
        <w:u w:val="single"/>
      </w:rPr>
      <w:t xml:space="preserve">Námestie Štefana </w:t>
    </w:r>
    <w:proofErr w:type="spellStart"/>
    <w:r w:rsidRPr="001A7655">
      <w:rPr>
        <w:b/>
        <w:u w:val="single"/>
      </w:rPr>
      <w:t>Kluberta</w:t>
    </w:r>
    <w:proofErr w:type="spellEnd"/>
    <w:r w:rsidRPr="001A7655">
      <w:rPr>
        <w:b/>
        <w:u w:val="single"/>
      </w:rPr>
      <w:t xml:space="preserve"> 2, 05401 Levoča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F4F77"/>
    <w:multiLevelType w:val="hybridMultilevel"/>
    <w:tmpl w:val="AAEA4C32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D0"/>
    <w:rsid w:val="00112BD0"/>
    <w:rsid w:val="00172438"/>
    <w:rsid w:val="00266784"/>
    <w:rsid w:val="002B2FE8"/>
    <w:rsid w:val="002F22DD"/>
    <w:rsid w:val="003031AF"/>
    <w:rsid w:val="004A06D7"/>
    <w:rsid w:val="004C501C"/>
    <w:rsid w:val="006C6113"/>
    <w:rsid w:val="00752601"/>
    <w:rsid w:val="007C756C"/>
    <w:rsid w:val="00967CD4"/>
    <w:rsid w:val="009840D4"/>
    <w:rsid w:val="009E6D5A"/>
    <w:rsid w:val="00A76457"/>
    <w:rsid w:val="00B13E3A"/>
    <w:rsid w:val="00B86488"/>
    <w:rsid w:val="00C2152E"/>
    <w:rsid w:val="00CA556C"/>
    <w:rsid w:val="00D75106"/>
    <w:rsid w:val="00F635B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F399"/>
  <w15:chartTrackingRefBased/>
  <w15:docId w15:val="{20451646-1559-4778-BF21-356ECD07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76457"/>
    <w:pPr>
      <w:keepNext/>
      <w:spacing w:before="240" w:after="60"/>
      <w:outlineLvl w:val="2"/>
    </w:pPr>
    <w:rPr>
      <w:rFonts w:ascii="Arial" w:hAnsi="Arial"/>
      <w:szCs w:val="20"/>
      <w:lang w:val="cs-CZ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12BD0"/>
  </w:style>
  <w:style w:type="paragraph" w:styleId="Pta">
    <w:name w:val="footer"/>
    <w:basedOn w:val="Normlny"/>
    <w:link w:val="Pt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12BD0"/>
  </w:style>
  <w:style w:type="table" w:styleId="Mriekatabuky">
    <w:name w:val="Table Grid"/>
    <w:basedOn w:val="Normlnatabuka"/>
    <w:uiPriority w:val="39"/>
    <w:rsid w:val="0011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215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152E"/>
    <w:rPr>
      <w:rFonts w:ascii="Segoe UI" w:eastAsia="Times New Roman" w:hAnsi="Segoe UI" w:cs="Segoe UI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266784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A76457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A76457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10"/>
    <w:rsid w:val="00A76457"/>
    <w:rPr>
      <w:rFonts w:ascii="Arial" w:eastAsia="Times New Roman" w:hAnsi="Arial" w:cs="Times New Roman"/>
      <w:b/>
      <w:kern w:val="28"/>
      <w:sz w:val="32"/>
      <w:szCs w:val="20"/>
      <w:lang w:val="cs-CZ" w:eastAsia="sk-SK"/>
    </w:rPr>
  </w:style>
  <w:style w:type="paragraph" w:customStyle="1" w:styleId="Default">
    <w:name w:val="Default"/>
    <w:rsid w:val="00A7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76457"/>
    <w:pPr>
      <w:spacing w:line="360" w:lineRule="auto"/>
      <w:ind w:left="720" w:hanging="425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A76457"/>
    <w:rPr>
      <w:color w:val="0563C1"/>
      <w:u w:val="single"/>
    </w:rPr>
  </w:style>
  <w:style w:type="character" w:styleId="Zstupntext">
    <w:name w:val="Placeholder Text"/>
    <w:basedOn w:val="Predvolenpsmoodseku"/>
    <w:uiPriority w:val="99"/>
    <w:semiHidden/>
    <w:rsid w:val="00A76457"/>
    <w:rPr>
      <w:color w:val="808080"/>
    </w:rPr>
  </w:style>
  <w:style w:type="character" w:customStyle="1" w:styleId="tl1">
    <w:name w:val="Štýl1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2">
    <w:name w:val="Štýl2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3">
    <w:name w:val="Štýl3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4">
    <w:name w:val="Štýl4"/>
    <w:basedOn w:val="Predvolenpsmoodseku"/>
    <w:uiPriority w:val="1"/>
    <w:rsid w:val="00A76457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06410639334206A709174BDCBCE8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E0EAA-51CE-4581-B54C-3ACCBC1180E4}"/>
      </w:docPartPr>
      <w:docPartBody>
        <w:p w:rsidR="00723FC9" w:rsidRDefault="00851EE2" w:rsidP="00851EE2">
          <w:pPr>
            <w:pStyle w:val="0106410639334206A709174BDCBCE8AE"/>
          </w:pPr>
          <w:r w:rsidRPr="0016399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4E436-CDC9-44CE-8AEF-602E4F42E52C}"/>
      </w:docPartPr>
      <w:docPartBody>
        <w:p w:rsidR="00000000" w:rsidRDefault="00723FC9">
          <w:r w:rsidRPr="00265DD3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879178-62AF-4CC2-9566-18C8FAE1A036}"/>
      </w:docPartPr>
      <w:docPartBody>
        <w:p w:rsidR="00000000" w:rsidRDefault="00723FC9">
          <w:r w:rsidRPr="00265DD3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E2"/>
    <w:rsid w:val="00723FC9"/>
    <w:rsid w:val="0085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3FC9"/>
    <w:rPr>
      <w:color w:val="808080"/>
    </w:rPr>
  </w:style>
  <w:style w:type="paragraph" w:customStyle="1" w:styleId="0106410639334206A709174BDCBCE8AE">
    <w:name w:val="0106410639334206A709174BDCBCE8AE"/>
    <w:rsid w:val="00851EE2"/>
  </w:style>
  <w:style w:type="paragraph" w:customStyle="1" w:styleId="290572B2F58C40F3AA4390AA3D49F851">
    <w:name w:val="290572B2F58C40F3AA4390AA3D49F851"/>
    <w:rsid w:val="00723FC9"/>
  </w:style>
  <w:style w:type="paragraph" w:customStyle="1" w:styleId="60270C6883E747FDA5D50800A16651CC">
    <w:name w:val="60270C6883E747FDA5D50800A16651CC"/>
    <w:rsid w:val="00723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329C09A87BE48903B21F680AB8C1A" ma:contentTypeVersion="16" ma:contentTypeDescription="Umožňuje vytvoriť nový dokument." ma:contentTypeScope="" ma:versionID="be04266759babbc0e8669b4786d3ab41">
  <xsd:schema xmlns:xsd="http://www.w3.org/2001/XMLSchema" xmlns:xs="http://www.w3.org/2001/XMLSchema" xmlns:p="http://schemas.microsoft.com/office/2006/metadata/properties" xmlns:ns3="c497ad62-2774-4b1a-a698-2acd3c468086" xmlns:ns4="6c1ddb68-0ea0-4f08-85bb-922929d07645" targetNamespace="http://schemas.microsoft.com/office/2006/metadata/properties" ma:root="true" ma:fieldsID="1b55ee9c6b72aa0082ec0a7f80933f9c" ns3:_="" ns4:_="">
    <xsd:import namespace="c497ad62-2774-4b1a-a698-2acd3c468086"/>
    <xsd:import namespace="6c1ddb68-0ea0-4f08-85bb-922929d07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ad62-2774-4b1a-a698-2acd3c468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db68-0ea0-4f08-85bb-922929d07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7ad62-2774-4b1a-a698-2acd3c468086" xsi:nil="true"/>
  </documentManagement>
</p:properties>
</file>

<file path=customXml/itemProps1.xml><?xml version="1.0" encoding="utf-8"?>
<ds:datastoreItem xmlns:ds="http://schemas.openxmlformats.org/officeDocument/2006/customXml" ds:itemID="{E7CA1823-A717-45E0-BF98-FB44E812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ad62-2774-4b1a-a698-2acd3c468086"/>
    <ds:schemaRef ds:uri="6c1ddb68-0ea0-4f08-85bb-922929d07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DE1C-50E1-4B67-986C-1489579F7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F228F-DD39-4A98-B424-B79DB2FDC504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c497ad62-2774-4b1a-a698-2acd3c468086"/>
    <ds:schemaRef ds:uri="http://schemas.microsoft.com/office/infopath/2007/PartnerControls"/>
    <ds:schemaRef ds:uri="6c1ddb68-0ea0-4f08-85bb-922929d07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Múdra Šarlota</cp:lastModifiedBy>
  <cp:revision>2</cp:revision>
  <cp:lastPrinted>2024-03-26T11:03:00Z</cp:lastPrinted>
  <dcterms:created xsi:type="dcterms:W3CDTF">2024-09-09T12:38:00Z</dcterms:created>
  <dcterms:modified xsi:type="dcterms:W3CDTF">2024-09-09T12:38:00Z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0x010100FAC329C09A87BE48903B21F680AB8C1A</vt:lpwstr>
  </property>
</Properties>
</file>